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29" w:rsidRDefault="00182929" w:rsidP="001829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72C7E" w:rsidRDefault="00182929" w:rsidP="00E72C7E">
      <w:pPr>
        <w:pStyle w:val="a4"/>
        <w:rPr>
          <w:rStyle w:val="a5"/>
          <w:rFonts w:ascii="Times New Roman" w:hAnsi="Times New Roman"/>
          <w:color w:val="000000" w:themeColor="text1"/>
          <w:sz w:val="28"/>
          <w:szCs w:val="28"/>
        </w:rPr>
      </w:pPr>
      <w:r>
        <w:rPr>
          <w:color w:val="333333"/>
          <w:shd w:val="clear" w:color="auto" w:fill="FFFFFF"/>
        </w:rPr>
        <w:t xml:space="preserve">    </w:t>
      </w:r>
      <w:r w:rsidR="000D57EB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Pr="00633B43">
        <w:rPr>
          <w:rFonts w:ascii="Times New Roman" w:hAnsi="Times New Roman"/>
          <w:sz w:val="28"/>
          <w:szCs w:val="28"/>
          <w:shd w:val="clear" w:color="auto" w:fill="FFFFFF"/>
        </w:rPr>
        <w:t>.02.2021 г. волонтёрами «Юность» и студенческим самоуправлением «Лидер» проведена акция под общим названием «Умей сказать «Нет!»»</w:t>
      </w:r>
      <w:r w:rsidR="00633B43" w:rsidRPr="00633B4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E72C7E" w:rsidRPr="00E72C7E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33B43" w:rsidRPr="00E72C7E" w:rsidRDefault="00E72C7E" w:rsidP="00633B43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 xml:space="preserve">  </w:t>
      </w:r>
      <w:r w:rsidRPr="00E72C7E">
        <w:rPr>
          <w:rStyle w:val="a5"/>
          <w:rFonts w:ascii="Times New Roman" w:hAnsi="Times New Roman"/>
          <w:b w:val="0"/>
          <w:color w:val="000000" w:themeColor="text1"/>
          <w:sz w:val="28"/>
          <w:szCs w:val="28"/>
        </w:rPr>
        <w:t>Цель акции:</w:t>
      </w:r>
      <w:r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формировать  умение</w:t>
      </w:r>
      <w:r w:rsidRPr="00633B43">
        <w:rPr>
          <w:rFonts w:ascii="Times New Roman" w:hAnsi="Times New Roman"/>
          <w:color w:val="000000" w:themeColor="text1"/>
          <w:sz w:val="28"/>
          <w:szCs w:val="28"/>
        </w:rPr>
        <w:t xml:space="preserve"> противостоять чужому давлению, выражать отказ о</w:t>
      </w:r>
      <w:r>
        <w:rPr>
          <w:rFonts w:ascii="Times New Roman" w:hAnsi="Times New Roman"/>
          <w:color w:val="000000" w:themeColor="text1"/>
          <w:sz w:val="28"/>
          <w:szCs w:val="28"/>
        </w:rPr>
        <w:t>птимальными способами, отрабатывать  навыки</w:t>
      </w:r>
      <w:r w:rsidRPr="00633B43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/>
          <w:color w:val="000000" w:themeColor="text1"/>
          <w:sz w:val="28"/>
          <w:szCs w:val="28"/>
        </w:rPr>
        <w:t>веренного поведения, отстаивать свою позицию</w:t>
      </w:r>
      <w:r w:rsidRPr="00633B4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33B43" w:rsidRDefault="00E72C7E" w:rsidP="00633B43">
      <w:pPr>
        <w:pStyle w:val="a4"/>
        <w:rPr>
          <w:rStyle w:val="apple-converted-space"/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633B43" w:rsidRPr="00633B43">
        <w:rPr>
          <w:rFonts w:ascii="Times New Roman" w:hAnsi="Times New Roman"/>
          <w:sz w:val="28"/>
          <w:szCs w:val="28"/>
          <w:shd w:val="clear" w:color="auto" w:fill="FFFFFF"/>
        </w:rPr>
        <w:t>Волонтёры   разда</w:t>
      </w:r>
      <w:r w:rsidR="00182929" w:rsidRPr="00633B43">
        <w:rPr>
          <w:rFonts w:ascii="Times New Roman" w:hAnsi="Times New Roman"/>
          <w:sz w:val="28"/>
          <w:szCs w:val="28"/>
          <w:shd w:val="clear" w:color="auto" w:fill="FFFFFF"/>
        </w:rPr>
        <w:t>ли памятки студентам и рассказывали о необратимых последствиях употребления запрещенных ве</w:t>
      </w:r>
      <w:r w:rsidR="00A33D6B">
        <w:rPr>
          <w:rFonts w:ascii="Times New Roman" w:hAnsi="Times New Roman"/>
          <w:sz w:val="28"/>
          <w:szCs w:val="28"/>
          <w:shd w:val="clear" w:color="auto" w:fill="FFFFFF"/>
        </w:rPr>
        <w:t>ществ,</w:t>
      </w:r>
      <w:r w:rsidR="00182929" w:rsidRPr="00633B43">
        <w:rPr>
          <w:rFonts w:ascii="Times New Roman" w:hAnsi="Times New Roman"/>
          <w:sz w:val="28"/>
          <w:szCs w:val="28"/>
          <w:shd w:val="clear" w:color="auto" w:fill="FFFFFF"/>
        </w:rPr>
        <w:t xml:space="preserve"> об ответственности в сфере незаконного оборота наркотиков</w:t>
      </w:r>
      <w:r w:rsidR="00A33D6B">
        <w:rPr>
          <w:rFonts w:ascii="Times New Roman" w:hAnsi="Times New Roman"/>
          <w:sz w:val="28"/>
          <w:szCs w:val="28"/>
          <w:shd w:val="clear" w:color="auto" w:fill="FFFFFF"/>
        </w:rPr>
        <w:t xml:space="preserve"> и перечислили  причины, когда нужно сказать наркотикам – Нет!</w:t>
      </w:r>
    </w:p>
    <w:p w:rsidR="00537128" w:rsidRDefault="00E72C7E" w:rsidP="00633B43">
      <w:pPr>
        <w:pStyle w:val="a4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 w:rsidRPr="00E72C7E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Акция п</w:t>
      </w:r>
      <w:r w:rsidR="00A33D6B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рошла по лозунгом: слабые люди считают, что наркотики могут помочь справиться с проблемами… Наркотики не избавляют от проблем, а создают  новые</w:t>
      </w:r>
      <w:r w:rsidR="00537128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.</w:t>
      </w:r>
    </w:p>
    <w:p w:rsidR="00633B43" w:rsidRDefault="00537128" w:rsidP="00633B43">
      <w:pPr>
        <w:pStyle w:val="a4"/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Эта акция </w:t>
      </w:r>
      <w:r w:rsidR="00E72C7E" w:rsidRPr="00E72C7E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была проведена не случайно. Согласно статистическим данным в разных регионах России – 44,8% несовершеннолетних знакомы с употреблением наркотиков. 10% подростков доживают до 30 лет. За 10 лет число смертности от наркотиков увеличилось в 12 раз, среди детей – 42 %, в 65% случаев причина смерти – передозировка. 1 наркоман в год втягивает в порочный круг от 4 до 17 человек, 91% человек, употребляющие наркотики, больны СПИДОМ.</w:t>
      </w:r>
    </w:p>
    <w:p w:rsidR="00A33D6B" w:rsidRDefault="00182929" w:rsidP="0018292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</w:p>
    <w:p w:rsidR="00A33D6B" w:rsidRDefault="00A33D6B" w:rsidP="0018292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82929" w:rsidRDefault="00A33D6B" w:rsidP="00182929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:rsidR="00182929" w:rsidRDefault="00182929" w:rsidP="00E062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82929" w:rsidRDefault="00182929" w:rsidP="00E062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82929" w:rsidRDefault="00182929" w:rsidP="00E062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82929" w:rsidRDefault="00182929" w:rsidP="00E062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82929" w:rsidRDefault="00182929" w:rsidP="00E062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82929" w:rsidRDefault="00182929" w:rsidP="00E062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82929" w:rsidRDefault="00182929" w:rsidP="00E062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82929" w:rsidRDefault="00182929" w:rsidP="00E062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82929" w:rsidRDefault="00182929" w:rsidP="00E062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17BE7" w:rsidRDefault="00317BE7" w:rsidP="00317B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7BE7" w:rsidRDefault="00317BE7" w:rsidP="00317B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7BE7" w:rsidRDefault="00317BE7" w:rsidP="00317B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7BE7" w:rsidRDefault="00317BE7" w:rsidP="00317B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7BE7" w:rsidRDefault="00317BE7" w:rsidP="00317B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317BE7" w:rsidRDefault="00317BE7" w:rsidP="00317B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7BE7" w:rsidRDefault="00317BE7" w:rsidP="00317B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7BE7" w:rsidRDefault="00317BE7" w:rsidP="00317B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7BE7" w:rsidRDefault="00317BE7" w:rsidP="00317B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7BE7" w:rsidRDefault="00317BE7" w:rsidP="00317BE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7BE7" w:rsidRDefault="00317BE7" w:rsidP="00E062A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17BE7" w:rsidSect="009025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7BF"/>
    <w:multiLevelType w:val="multilevel"/>
    <w:tmpl w:val="854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C7EA2"/>
    <w:multiLevelType w:val="multilevel"/>
    <w:tmpl w:val="D2BE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26F3D"/>
    <w:multiLevelType w:val="multilevel"/>
    <w:tmpl w:val="69F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56D34"/>
    <w:multiLevelType w:val="multilevel"/>
    <w:tmpl w:val="5D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47357"/>
    <w:multiLevelType w:val="multilevel"/>
    <w:tmpl w:val="23D2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E2FB5"/>
    <w:multiLevelType w:val="multilevel"/>
    <w:tmpl w:val="CBA6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95F54"/>
    <w:multiLevelType w:val="multilevel"/>
    <w:tmpl w:val="A2F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D1EBC"/>
    <w:multiLevelType w:val="multilevel"/>
    <w:tmpl w:val="725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0454B"/>
    <w:multiLevelType w:val="multilevel"/>
    <w:tmpl w:val="1BB4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6239"/>
    <w:rsid w:val="00077FEE"/>
    <w:rsid w:val="000D57EB"/>
    <w:rsid w:val="001141C3"/>
    <w:rsid w:val="00182929"/>
    <w:rsid w:val="00212F25"/>
    <w:rsid w:val="00317BE7"/>
    <w:rsid w:val="003461CF"/>
    <w:rsid w:val="003537B0"/>
    <w:rsid w:val="00537128"/>
    <w:rsid w:val="00556239"/>
    <w:rsid w:val="005C3A58"/>
    <w:rsid w:val="0062622C"/>
    <w:rsid w:val="00633B43"/>
    <w:rsid w:val="006A6623"/>
    <w:rsid w:val="00852319"/>
    <w:rsid w:val="009025A1"/>
    <w:rsid w:val="00A33D6B"/>
    <w:rsid w:val="00AA2A33"/>
    <w:rsid w:val="00B24CED"/>
    <w:rsid w:val="00BF17AB"/>
    <w:rsid w:val="00C84939"/>
    <w:rsid w:val="00D66A89"/>
    <w:rsid w:val="00E062AF"/>
    <w:rsid w:val="00E7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7BE7"/>
  </w:style>
  <w:style w:type="paragraph" w:styleId="a4">
    <w:name w:val="No Spacing"/>
    <w:uiPriority w:val="1"/>
    <w:qFormat/>
    <w:rsid w:val="001829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18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82929"/>
  </w:style>
  <w:style w:type="character" w:styleId="a5">
    <w:name w:val="Strong"/>
    <w:basedOn w:val="a0"/>
    <w:uiPriority w:val="22"/>
    <w:qFormat/>
    <w:rsid w:val="001829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92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33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3B43"/>
  </w:style>
  <w:style w:type="character" w:customStyle="1" w:styleId="c11">
    <w:name w:val="c11"/>
    <w:basedOn w:val="a0"/>
    <w:rsid w:val="00633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GBPOU ZMT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po upr</dc:creator>
  <cp:keywords/>
  <dc:description/>
  <cp:lastModifiedBy>Zam po upr</cp:lastModifiedBy>
  <cp:revision>23</cp:revision>
  <dcterms:created xsi:type="dcterms:W3CDTF">2020-10-26T12:20:00Z</dcterms:created>
  <dcterms:modified xsi:type="dcterms:W3CDTF">2021-02-17T11:44:00Z</dcterms:modified>
</cp:coreProperties>
</file>